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ECFF7E8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56DFD">
        <w:rPr>
          <w:rFonts w:ascii="Times New Roman" w:eastAsia="Times New Roman" w:hAnsi="Times New Roman"/>
          <w:b/>
          <w:sz w:val="26"/>
          <w:szCs w:val="26"/>
          <w:lang w:eastAsia="ru-RU"/>
        </w:rPr>
        <w:t>07 апреля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C56DFD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="00416C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0597C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0FE97507" w14:textId="5105E7A5" w:rsidR="0080597C" w:rsidRPr="00B6334B" w:rsidRDefault="0080597C" w:rsidP="0080597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3763D">
              <w:rPr>
                <w:rFonts w:ascii="Times New Roman" w:hAnsi="Times New Roman"/>
                <w:sz w:val="24"/>
                <w:szCs w:val="24"/>
              </w:rPr>
              <w:t>Концерт группы «Виктор»</w:t>
            </w:r>
          </w:p>
        </w:tc>
        <w:tc>
          <w:tcPr>
            <w:tcW w:w="3119" w:type="dxa"/>
          </w:tcPr>
          <w:p w14:paraId="0A3B3602" w14:textId="06D16D3E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71564EF9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1C93A180" w14:textId="1720ACA8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</w:tr>
      <w:tr w:rsidR="0080597C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03DA33A" w14:textId="77777777" w:rsidR="00A71E83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3D">
              <w:rPr>
                <w:rFonts w:ascii="Times New Roman" w:hAnsi="Times New Roman"/>
                <w:sz w:val="24"/>
                <w:szCs w:val="24"/>
              </w:rPr>
              <w:t xml:space="preserve">III Республиканский фестиваль-конкурс авторской песни </w:t>
            </w:r>
          </w:p>
          <w:p w14:paraId="21BD276D" w14:textId="749CD8FF" w:rsidR="0080597C" w:rsidRPr="009B1E17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63D">
              <w:rPr>
                <w:rFonts w:ascii="Times New Roman" w:hAnsi="Times New Roman"/>
                <w:sz w:val="24"/>
                <w:szCs w:val="24"/>
              </w:rPr>
              <w:t>«Свежий ветер»</w:t>
            </w:r>
          </w:p>
        </w:tc>
        <w:tc>
          <w:tcPr>
            <w:tcW w:w="3119" w:type="dxa"/>
          </w:tcPr>
          <w:p w14:paraId="709E32CC" w14:textId="01F03DCE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349D23B1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000FB0C7" w14:textId="0B6EFF04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14:00-16:30</w:t>
            </w:r>
          </w:p>
        </w:tc>
      </w:tr>
      <w:tr w:rsidR="0080597C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2954C4C" w14:textId="77777777" w:rsidR="00A71E83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 xml:space="preserve">Отчетный концерт </w:t>
            </w:r>
          </w:p>
          <w:p w14:paraId="564FAE82" w14:textId="32668287" w:rsidR="0080597C" w:rsidRPr="00464956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>«Печорски</w:t>
            </w:r>
            <w:r w:rsidR="00BE040F">
              <w:rPr>
                <w:rFonts w:ascii="Times New Roman" w:hAnsi="Times New Roman"/>
                <w:sz w:val="24"/>
                <w:szCs w:val="24"/>
              </w:rPr>
              <w:t>е</w:t>
            </w:r>
            <w:r w:rsidRPr="00871789">
              <w:rPr>
                <w:rFonts w:ascii="Times New Roman" w:hAnsi="Times New Roman"/>
                <w:sz w:val="24"/>
                <w:szCs w:val="24"/>
              </w:rPr>
              <w:t xml:space="preserve"> подружки приглашают»</w:t>
            </w:r>
          </w:p>
        </w:tc>
        <w:tc>
          <w:tcPr>
            <w:tcW w:w="3119" w:type="dxa"/>
          </w:tcPr>
          <w:p w14:paraId="49E6A511" w14:textId="552835EB" w:rsidR="0080597C" w:rsidRPr="00464956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269" w:type="dxa"/>
          </w:tcPr>
          <w:p w14:paraId="176E1B59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14:paraId="30574FF9" w14:textId="761BEE02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</w:tc>
      </w:tr>
      <w:tr w:rsidR="0080597C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9668828" w14:textId="77777777" w:rsidR="0080597C" w:rsidRPr="00871789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71789">
              <w:rPr>
                <w:rFonts w:ascii="Times New Roman" w:hAnsi="Times New Roman"/>
                <w:sz w:val="24"/>
                <w:szCs w:val="24"/>
              </w:rPr>
              <w:t>еспубликанские соревнования</w:t>
            </w:r>
          </w:p>
          <w:p w14:paraId="49C6DA25" w14:textId="4D823F52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>по лыжным гонкам «Печорская весна»</w:t>
            </w:r>
          </w:p>
        </w:tc>
        <w:tc>
          <w:tcPr>
            <w:tcW w:w="3119" w:type="dxa"/>
          </w:tcPr>
          <w:p w14:paraId="6CAB8E36" w14:textId="38A6468B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>Лесопарковая зона по ул. Чехова</w:t>
            </w:r>
          </w:p>
        </w:tc>
        <w:tc>
          <w:tcPr>
            <w:tcW w:w="2269" w:type="dxa"/>
          </w:tcPr>
          <w:p w14:paraId="560AA988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0C7BA67B" w14:textId="7216B8E5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80597C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4A66FFF" w14:textId="77777777" w:rsidR="0080597C" w:rsidRPr="00871789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 xml:space="preserve">Гала-концерт </w:t>
            </w:r>
          </w:p>
          <w:p w14:paraId="311E71A2" w14:textId="77777777" w:rsidR="00A71E83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 xml:space="preserve">III Республиканского фестиваля-конкурса авторской песни </w:t>
            </w:r>
          </w:p>
          <w:p w14:paraId="3927EAC9" w14:textId="17ABB3D3" w:rsidR="0080597C" w:rsidRPr="00AB4B6E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789">
              <w:rPr>
                <w:rFonts w:ascii="Times New Roman" w:hAnsi="Times New Roman"/>
                <w:sz w:val="24"/>
                <w:szCs w:val="24"/>
              </w:rPr>
              <w:t>«Свежий ветер»</w:t>
            </w:r>
          </w:p>
        </w:tc>
        <w:tc>
          <w:tcPr>
            <w:tcW w:w="3119" w:type="dxa"/>
          </w:tcPr>
          <w:p w14:paraId="4B66E80D" w14:textId="6B5C83D0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2065F772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45E11C0E" w14:textId="02D2877E" w:rsidR="0080597C" w:rsidRPr="00B6334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12:00-15:00</w:t>
            </w:r>
          </w:p>
        </w:tc>
      </w:tr>
      <w:tr w:rsidR="0080597C" w:rsidRPr="00E20D69" w14:paraId="08152BF9" w14:textId="77777777" w:rsidTr="00EE7AC8">
        <w:trPr>
          <w:trHeight w:val="1192"/>
        </w:trPr>
        <w:tc>
          <w:tcPr>
            <w:tcW w:w="849" w:type="dxa"/>
          </w:tcPr>
          <w:p w14:paraId="121576BD" w14:textId="77777777" w:rsidR="0080597C" w:rsidRPr="00EE7AC8" w:rsidRDefault="0080597C" w:rsidP="0080597C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6254E18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3031A857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«Что? Где? Когда» </w:t>
            </w:r>
          </w:p>
          <w:p w14:paraId="5C78F152" w14:textId="7C13DF3A" w:rsidR="0080597C" w:rsidRPr="006F64BB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среди работающей молодежи</w:t>
            </w:r>
          </w:p>
        </w:tc>
        <w:tc>
          <w:tcPr>
            <w:tcW w:w="3119" w:type="dxa"/>
          </w:tcPr>
          <w:p w14:paraId="4F062708" w14:textId="77777777" w:rsidR="00A71E83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 xml:space="preserve">МАУ «СОК </w:t>
            </w:r>
          </w:p>
          <w:p w14:paraId="26CECDA1" w14:textId="77FA0E5E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14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61A48D4A" w14:textId="77777777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66B3501C" w14:textId="00CD49A6" w:rsidR="0080597C" w:rsidRDefault="0080597C" w:rsidP="0080597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1A6C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16C14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41B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819C7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07FB9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156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597C"/>
    <w:rsid w:val="0080775C"/>
    <w:rsid w:val="008177B5"/>
    <w:rsid w:val="00824346"/>
    <w:rsid w:val="00833A40"/>
    <w:rsid w:val="00835844"/>
    <w:rsid w:val="00835ACC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1E83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3C64"/>
    <w:rsid w:val="00BD74BE"/>
    <w:rsid w:val="00BE040F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6DFD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A7973"/>
    <w:rsid w:val="00DB02BC"/>
    <w:rsid w:val="00DB490C"/>
    <w:rsid w:val="00DB6B16"/>
    <w:rsid w:val="00DB72C0"/>
    <w:rsid w:val="00DB7334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2CF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6F92"/>
    <w:rsid w:val="00F976EC"/>
    <w:rsid w:val="00F97F48"/>
    <w:rsid w:val="00FA7EC1"/>
    <w:rsid w:val="00FB15E1"/>
    <w:rsid w:val="00FC0A54"/>
    <w:rsid w:val="00FD7D58"/>
    <w:rsid w:val="00FE464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B50B-C12B-4244-AE48-05AF90D4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 Windows</cp:lastModifiedBy>
  <cp:revision>394</cp:revision>
  <cp:lastPrinted>2025-03-27T08:43:00Z</cp:lastPrinted>
  <dcterms:created xsi:type="dcterms:W3CDTF">2022-11-10T07:50:00Z</dcterms:created>
  <dcterms:modified xsi:type="dcterms:W3CDTF">2025-04-11T11:07:00Z</dcterms:modified>
</cp:coreProperties>
</file>